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516B" w14:textId="7F4B3D4E" w:rsidR="008B628E" w:rsidRDefault="00BA760F" w:rsidP="00BA760F">
      <w:pPr>
        <w:autoSpaceDE w:val="0"/>
        <w:autoSpaceDN w:val="0"/>
        <w:spacing w:line="480" w:lineRule="auto"/>
        <w:ind w:leftChars="300" w:left="63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A760F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8B628E" w:rsidRPr="00BA760F">
        <w:rPr>
          <w:rFonts w:asciiTheme="minorEastAsia" w:eastAsiaTheme="minorEastAsia" w:hAnsiTheme="minorEastAsia" w:hint="eastAsia"/>
          <w:sz w:val="24"/>
          <w:szCs w:val="24"/>
        </w:rPr>
        <w:t>社団法人</w:t>
      </w:r>
      <w:r>
        <w:rPr>
          <w:rFonts w:asciiTheme="minorEastAsia" w:eastAsiaTheme="minorEastAsia" w:hAnsiTheme="minorEastAsia" w:hint="eastAsia"/>
          <w:sz w:val="24"/>
          <w:szCs w:val="24"/>
        </w:rPr>
        <w:t>日本周麻酔期看護</w:t>
      </w:r>
      <w:r w:rsidR="008C22E3">
        <w:rPr>
          <w:rFonts w:asciiTheme="minorEastAsia" w:eastAsiaTheme="minorEastAsia" w:hAnsiTheme="minorEastAsia" w:hint="eastAsia"/>
          <w:sz w:val="24"/>
          <w:szCs w:val="24"/>
        </w:rPr>
        <w:t>医</w:t>
      </w:r>
      <w:r>
        <w:rPr>
          <w:rFonts w:asciiTheme="minorEastAsia" w:eastAsiaTheme="minorEastAsia" w:hAnsiTheme="minorEastAsia" w:hint="eastAsia"/>
          <w:sz w:val="24"/>
          <w:szCs w:val="24"/>
        </w:rPr>
        <w:t>学会</w:t>
      </w:r>
      <w:r w:rsidR="00D5755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3966">
        <w:rPr>
          <w:rFonts w:asciiTheme="minorEastAsia" w:eastAsiaTheme="minorEastAsia" w:hAnsiTheme="minorEastAsia" w:hint="eastAsia"/>
          <w:sz w:val="24"/>
          <w:szCs w:val="24"/>
        </w:rPr>
        <w:t>社員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93966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7D364C">
        <w:rPr>
          <w:rFonts w:asciiTheme="minorEastAsia" w:eastAsiaTheme="minorEastAsia" w:hAnsiTheme="minorEastAsia" w:hint="eastAsia"/>
          <w:sz w:val="24"/>
          <w:szCs w:val="24"/>
        </w:rPr>
        <w:t>退社</w:t>
      </w:r>
      <w:r w:rsidR="008B628E" w:rsidRPr="00BA760F">
        <w:rPr>
          <w:rFonts w:asciiTheme="minorEastAsia" w:eastAsiaTheme="minorEastAsia" w:hAnsiTheme="minorEastAsia" w:hint="eastAsia"/>
          <w:sz w:val="24"/>
          <w:szCs w:val="24"/>
        </w:rPr>
        <w:t>規則</w:t>
      </w:r>
    </w:p>
    <w:p w14:paraId="35935149" w14:textId="77777777" w:rsidR="00D4776D" w:rsidRDefault="00D4776D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6FA22812" w14:textId="77777777" w:rsidR="008B628E" w:rsidRPr="00BA760F" w:rsidRDefault="008B628E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（目的）</w:t>
      </w:r>
    </w:p>
    <w:p w14:paraId="3AE8307A" w14:textId="6AF64494" w:rsidR="008B628E" w:rsidRPr="00BA760F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第１条　この規則は、</w:t>
      </w:r>
      <w:r w:rsidR="00BA760F" w:rsidRPr="00BA760F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="00BA760F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A760F" w:rsidRPr="00BA760F">
        <w:rPr>
          <w:rFonts w:asciiTheme="minorEastAsia" w:eastAsiaTheme="minorEastAsia" w:hAnsiTheme="minorEastAsia" w:hint="eastAsia"/>
          <w:sz w:val="22"/>
          <w:szCs w:val="22"/>
        </w:rPr>
        <w:t>本周麻酔期看護</w:t>
      </w:r>
      <w:r w:rsidR="008C22E3">
        <w:rPr>
          <w:rFonts w:asciiTheme="minorEastAsia" w:eastAsiaTheme="minorEastAsia" w:hAnsiTheme="minorEastAsia" w:hint="eastAsia"/>
          <w:sz w:val="22"/>
          <w:szCs w:val="22"/>
        </w:rPr>
        <w:t>医</w:t>
      </w:r>
      <w:r w:rsidR="00BA760F" w:rsidRPr="00BA760F">
        <w:rPr>
          <w:rFonts w:asciiTheme="minorEastAsia" w:eastAsiaTheme="minorEastAsia" w:hAnsiTheme="minorEastAsia" w:hint="eastAsia"/>
          <w:sz w:val="22"/>
          <w:szCs w:val="22"/>
        </w:rPr>
        <w:t>学会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（以下「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法人」という。）定款第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及び第５条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の規定に基づき、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法人の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に関し、必要な事項を定め、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の地位の安定を図ることを目的とする。</w:t>
      </w:r>
    </w:p>
    <w:p w14:paraId="78988E8F" w14:textId="77777777" w:rsidR="008B628E" w:rsidRPr="00BA760F" w:rsidRDefault="008B628E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の種別）</w:t>
      </w:r>
    </w:p>
    <w:p w14:paraId="0FA206C7" w14:textId="77777777" w:rsidR="008B628E" w:rsidRPr="00B40C6E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第２条　定款第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条に規定する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は、次の各号のいずれかに該当する個人又は団体とする。なお、正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をもって、一般社団法人及び一般財団法人に関する法律上の社員とする。</w:t>
      </w:r>
    </w:p>
    <w:p w14:paraId="55EAB976" w14:textId="77777777" w:rsidR="008B628E" w:rsidRPr="00B40C6E" w:rsidRDefault="008B628E" w:rsidP="004A2C35">
      <w:pPr>
        <w:autoSpaceDE w:val="0"/>
        <w:autoSpaceDN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⑴　正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法人の目的に賛同して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した個人又は団体</w:t>
      </w:r>
    </w:p>
    <w:p w14:paraId="28D9D469" w14:textId="77777777" w:rsidR="008B628E" w:rsidRPr="00B40C6E" w:rsidRDefault="008B628E" w:rsidP="004A2C35">
      <w:pPr>
        <w:autoSpaceDE w:val="0"/>
        <w:autoSpaceDN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⑵　特別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法人に功労があった者又は学識経験者</w:t>
      </w:r>
    </w:p>
    <w:p w14:paraId="47B6933D" w14:textId="77777777" w:rsidR="008B628E" w:rsidRPr="00B40C6E" w:rsidRDefault="008B628E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手続）</w:t>
      </w:r>
    </w:p>
    <w:p w14:paraId="423B75DC" w14:textId="15F5EE17" w:rsidR="008B628E" w:rsidRPr="00B40C6E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 xml:space="preserve">第３条　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法人の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になろうとする個人又は団体は、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当法人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所定の</w:t>
      </w:r>
      <w:r w:rsidR="008C22E3">
        <w:rPr>
          <w:rFonts w:asciiTheme="minorEastAsia" w:eastAsiaTheme="minorEastAsia" w:hAnsiTheme="minorEastAsia" w:hint="eastAsia"/>
          <w:sz w:val="22"/>
          <w:szCs w:val="22"/>
        </w:rPr>
        <w:t>手続きにより入会申請手続きを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なければならない。</w:t>
      </w:r>
      <w:r w:rsidR="00236D37">
        <w:rPr>
          <w:rFonts w:asciiTheme="minorEastAsia" w:eastAsiaTheme="minorEastAsia" w:hAnsiTheme="minorEastAsia" w:hint="eastAsia"/>
          <w:sz w:val="22"/>
          <w:szCs w:val="22"/>
        </w:rPr>
        <w:t>当法人執行部理事、</w:t>
      </w:r>
      <w:bookmarkStart w:id="0" w:name="_GoBack"/>
      <w:bookmarkEnd w:id="0"/>
      <w:r w:rsidR="00236D37">
        <w:rPr>
          <w:rFonts w:asciiTheme="minorEastAsia" w:eastAsiaTheme="minorEastAsia" w:hAnsiTheme="minorEastAsia" w:hint="eastAsia"/>
          <w:sz w:val="22"/>
          <w:szCs w:val="22"/>
        </w:rPr>
        <w:t>世話人においてもこの限りではない。</w:t>
      </w:r>
    </w:p>
    <w:p w14:paraId="7E254592" w14:textId="77777777" w:rsidR="00701EA8" w:rsidRPr="00B40C6E" w:rsidRDefault="008B628E" w:rsidP="00793966">
      <w:pPr>
        <w:autoSpaceDE w:val="0"/>
        <w:autoSpaceDN w:val="0"/>
        <w:ind w:leftChars="0" w:left="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代表理事は、社員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としてふさわしいと認められる個人又は団体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701EA8" w:rsidRPr="00B40C6E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入社</w:t>
      </w:r>
    </w:p>
    <w:p w14:paraId="76EAEB45" w14:textId="77777777" w:rsidR="008B628E" w:rsidRPr="00B40C6E" w:rsidRDefault="00701EA8" w:rsidP="00793966">
      <w:pPr>
        <w:autoSpaceDE w:val="0"/>
        <w:autoSpaceDN w:val="0"/>
        <w:ind w:leftChars="0" w:left="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を承認する。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尚、承認した</w:t>
      </w:r>
      <w:r w:rsidR="007B5862" w:rsidRPr="00B40C6E">
        <w:rPr>
          <w:rFonts w:asciiTheme="minorEastAsia" w:eastAsiaTheme="minorEastAsia" w:hAnsiTheme="minorEastAsia" w:hint="eastAsia"/>
          <w:sz w:val="22"/>
          <w:szCs w:val="22"/>
        </w:rPr>
        <w:t>旨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は、速やかに入社希望者に伝えなければならない。</w:t>
      </w:r>
    </w:p>
    <w:p w14:paraId="2D50B260" w14:textId="77777777" w:rsidR="008B628E" w:rsidRPr="00B40C6E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３　特別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あらかじめ本人の意向を確認の上、代表理事が推薦し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理事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の過半数の賛成を得た</w:t>
      </w:r>
      <w:r w:rsidR="00701EA8" w:rsidRPr="00B40C6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0BD7CD8B" w14:textId="77777777" w:rsidR="008B628E" w:rsidRPr="00B40C6E" w:rsidRDefault="008B628E" w:rsidP="00D430BA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93966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40C6E">
        <w:rPr>
          <w:rFonts w:asciiTheme="minorEastAsia" w:eastAsiaTheme="minorEastAsia" w:hAnsiTheme="minorEastAsia" w:hint="eastAsia"/>
          <w:sz w:val="22"/>
          <w:szCs w:val="22"/>
        </w:rPr>
        <w:t>名簿）</w:t>
      </w:r>
    </w:p>
    <w:p w14:paraId="00CBD24C" w14:textId="1722A075" w:rsidR="008B628E" w:rsidRPr="00BA760F" w:rsidRDefault="008B628E" w:rsidP="004A2C35">
      <w:pPr>
        <w:autoSpaceDE w:val="0"/>
        <w:autoSpaceDN w:val="0"/>
        <w:ind w:leftChars="0" w:left="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>第４条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="000F5C14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者は、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の種別ごとに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名簿に登録する。</w:t>
      </w:r>
    </w:p>
    <w:p w14:paraId="264F711F" w14:textId="77777777" w:rsidR="008B628E" w:rsidRPr="00BA760F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名簿に登録された個人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に関する情報については、その公開の可否及び公開の範囲について、本人の意向を十分尊重し、慎重に取り扱わなければならない。</w:t>
      </w:r>
    </w:p>
    <w:p w14:paraId="50B37EFD" w14:textId="76182B96" w:rsidR="008B628E" w:rsidRPr="00BA760F" w:rsidRDefault="008B628E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</w:t>
      </w:r>
      <w:r w:rsidR="00B40C6E">
        <w:rPr>
          <w:rFonts w:asciiTheme="minorEastAsia" w:eastAsiaTheme="minorEastAsia" w:hAnsiTheme="minorEastAsia" w:hint="eastAsia"/>
          <w:sz w:val="22"/>
          <w:szCs w:val="22"/>
        </w:rPr>
        <w:t>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金及び会費</w:t>
      </w:r>
      <w:r w:rsidR="00DF5A9D">
        <w:rPr>
          <w:rFonts w:asciiTheme="minorEastAsia" w:eastAsiaTheme="minorEastAsia" w:hAnsiTheme="minorEastAsia" w:hint="eastAsia"/>
          <w:sz w:val="22"/>
          <w:szCs w:val="22"/>
        </w:rPr>
        <w:t>納付義務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11B9541" w14:textId="65907BBE" w:rsidR="008B628E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40C6E">
        <w:rPr>
          <w:rFonts w:asciiTheme="minorEastAsia" w:eastAsiaTheme="minorEastAsia" w:hAnsiTheme="minorEastAsia" w:hint="eastAsia"/>
          <w:sz w:val="22"/>
          <w:szCs w:val="22"/>
        </w:rPr>
        <w:t xml:space="preserve">第５条　</w:t>
      </w:r>
      <w:r w:rsidR="000F5C14" w:rsidRPr="00B40C6E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="000F5C14">
        <w:rPr>
          <w:rFonts w:asciiTheme="minorEastAsia" w:eastAsiaTheme="minorEastAsia" w:hAnsiTheme="minorEastAsia" w:hint="eastAsia"/>
          <w:sz w:val="22"/>
          <w:szCs w:val="22"/>
        </w:rPr>
        <w:t>は、社員総会において</w:t>
      </w:r>
      <w:r w:rsidR="00701EA8">
        <w:rPr>
          <w:rFonts w:asciiTheme="minorEastAsia" w:eastAsiaTheme="minorEastAsia" w:hAnsiTheme="minorEastAsia" w:hint="eastAsia"/>
          <w:sz w:val="22"/>
          <w:szCs w:val="22"/>
        </w:rPr>
        <w:t>定められた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</w:t>
      </w:r>
      <w:r w:rsidR="00B40C6E">
        <w:rPr>
          <w:rFonts w:asciiTheme="minorEastAsia" w:eastAsiaTheme="minorEastAsia" w:hAnsiTheme="minorEastAsia" w:hint="eastAsia"/>
          <w:sz w:val="22"/>
          <w:szCs w:val="22"/>
        </w:rPr>
        <w:t>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金及び会費</w:t>
      </w:r>
      <w:r w:rsidR="00701EA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40C6E">
        <w:rPr>
          <w:rFonts w:asciiTheme="minorEastAsia" w:eastAsiaTheme="minorEastAsia" w:hAnsiTheme="minorEastAsia" w:hint="eastAsia"/>
          <w:sz w:val="22"/>
          <w:szCs w:val="22"/>
        </w:rPr>
        <w:t>会費等に関する規則に従って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納入しなければならない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A39989B" w14:textId="6129FF35" w:rsidR="00D57550" w:rsidRPr="00BA760F" w:rsidRDefault="00D57550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第２条第２号が規定する特別</w:t>
      </w:r>
      <w:r w:rsidR="00B40C6E">
        <w:rPr>
          <w:rFonts w:asciiTheme="minorEastAsia" w:eastAsiaTheme="minorEastAsia" w:hAnsiTheme="minorEastAsia" w:hint="eastAsia"/>
          <w:sz w:val="22"/>
          <w:szCs w:val="22"/>
        </w:rPr>
        <w:t>社</w:t>
      </w:r>
      <w:r>
        <w:rPr>
          <w:rFonts w:asciiTheme="minorEastAsia" w:eastAsiaTheme="minorEastAsia" w:hAnsiTheme="minorEastAsia" w:hint="eastAsia"/>
          <w:sz w:val="22"/>
          <w:szCs w:val="22"/>
        </w:rPr>
        <w:t>員については、前号は適用され</w:t>
      </w:r>
      <w:r w:rsidR="00B40C6E">
        <w:rPr>
          <w:rFonts w:asciiTheme="minorEastAsia" w:eastAsiaTheme="minorEastAsia" w:hAnsiTheme="minorEastAsia" w:hint="eastAsia"/>
          <w:sz w:val="22"/>
          <w:szCs w:val="22"/>
        </w:rPr>
        <w:t>ない。</w:t>
      </w:r>
    </w:p>
    <w:p w14:paraId="3EA062C7" w14:textId="77777777" w:rsidR="008B628E" w:rsidRPr="00BA760F" w:rsidRDefault="008B628E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29FA386C" w14:textId="77777777" w:rsidR="008B628E" w:rsidRPr="00BA760F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 xml:space="preserve">第６条　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退社希望日の１か月以上前に当法人所定の退社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届を提出して、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当法人を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任意に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することができる。</w:t>
      </w:r>
    </w:p>
    <w:p w14:paraId="7F534FB0" w14:textId="77777777" w:rsidR="008B628E" w:rsidRPr="00BA760F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２　前項の規定により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したときは、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名簿の登録を抹消する。</w:t>
      </w:r>
    </w:p>
    <w:p w14:paraId="3A250594" w14:textId="77777777" w:rsidR="008B628E" w:rsidRPr="00BA760F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３　定款第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７条及び第８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条の規定により、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以外の事由により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の資格を喪失した場合については、前項と同様に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社員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名簿の登録を抹消する。</w:t>
      </w:r>
    </w:p>
    <w:p w14:paraId="3953D54F" w14:textId="77777777" w:rsidR="008B628E" w:rsidRPr="00BA760F" w:rsidRDefault="008B628E" w:rsidP="004A2C35">
      <w:pPr>
        <w:autoSpaceDE w:val="0"/>
        <w:autoSpaceDN w:val="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（再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02B09AB" w14:textId="4053BCB2" w:rsidR="005553ED" w:rsidRPr="00BA760F" w:rsidRDefault="008B628E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F5A9D">
        <w:rPr>
          <w:rFonts w:asciiTheme="minorEastAsia" w:eastAsiaTheme="minorEastAsia" w:hAnsiTheme="minorEastAsia" w:hint="eastAsia"/>
          <w:sz w:val="22"/>
          <w:szCs w:val="22"/>
        </w:rPr>
        <w:lastRenderedPageBreak/>
        <w:t>第７条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後</w:t>
      </w:r>
      <w:r w:rsidR="008C22E3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年以上経過している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個人または団体が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再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を希望する場合には、第３条の規定を準用する。ただし、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退社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の際未納の会費があ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った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場合には、当該未納会費</w:t>
      </w:r>
      <w:r w:rsidR="007D364C">
        <w:rPr>
          <w:rFonts w:asciiTheme="minorEastAsia" w:eastAsiaTheme="minorEastAsia" w:hAnsiTheme="minorEastAsia" w:hint="eastAsia"/>
          <w:sz w:val="22"/>
          <w:szCs w:val="22"/>
        </w:rPr>
        <w:t>全額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を納入しない限り、再</w:t>
      </w:r>
      <w:r w:rsidR="00793966">
        <w:rPr>
          <w:rFonts w:asciiTheme="minorEastAsia" w:eastAsiaTheme="minorEastAsia" w:hAnsiTheme="minorEastAsia" w:hint="eastAsia"/>
          <w:sz w:val="22"/>
          <w:szCs w:val="22"/>
        </w:rPr>
        <w:t>入社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は認め</w:t>
      </w:r>
      <w:r w:rsidR="005553ED" w:rsidRPr="00BA760F">
        <w:rPr>
          <w:rFonts w:asciiTheme="minorEastAsia" w:eastAsiaTheme="minorEastAsia" w:hAnsiTheme="minorEastAsia" w:hint="eastAsia"/>
          <w:sz w:val="22"/>
          <w:szCs w:val="22"/>
        </w:rPr>
        <w:t>ないものとする。</w:t>
      </w:r>
    </w:p>
    <w:p w14:paraId="6E1EDA62" w14:textId="77777777" w:rsidR="005553ED" w:rsidRPr="00BA760F" w:rsidRDefault="005553ED" w:rsidP="004A2C35">
      <w:pPr>
        <w:autoSpaceDE w:val="0"/>
        <w:autoSpaceDN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（改廃）</w:t>
      </w:r>
    </w:p>
    <w:p w14:paraId="30ACC5B5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第８条　この規則の改廃は、社員総会の決議をもって行う。</w:t>
      </w:r>
    </w:p>
    <w:p w14:paraId="6F297E01" w14:textId="77777777" w:rsidR="005553ED" w:rsidRPr="00BA760F" w:rsidRDefault="005553ED" w:rsidP="004A2C35">
      <w:pPr>
        <w:autoSpaceDE w:val="0"/>
        <w:autoSpaceDN w:val="0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（補則）</w:t>
      </w:r>
    </w:p>
    <w:p w14:paraId="25D3D09F" w14:textId="3918441B" w:rsidR="005553ED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第９条　この規則</w:t>
      </w:r>
      <w:r w:rsidR="00D57550">
        <w:rPr>
          <w:rFonts w:asciiTheme="minorEastAsia" w:eastAsiaTheme="minorEastAsia" w:hAnsiTheme="minorEastAsia" w:hint="eastAsia"/>
          <w:sz w:val="22"/>
          <w:szCs w:val="22"/>
        </w:rPr>
        <w:t>を運用するに当たり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57550">
        <w:rPr>
          <w:rFonts w:asciiTheme="minorEastAsia" w:eastAsiaTheme="minorEastAsia" w:hAnsiTheme="minorEastAsia" w:hint="eastAsia"/>
          <w:sz w:val="22"/>
          <w:szCs w:val="22"/>
        </w:rPr>
        <w:t>具体的かつ必要な手続き事項について</w:t>
      </w:r>
      <w:r w:rsidRPr="00BA760F">
        <w:rPr>
          <w:rFonts w:asciiTheme="minorEastAsia" w:eastAsiaTheme="minorEastAsia" w:hAnsiTheme="minorEastAsia" w:hint="eastAsia"/>
          <w:sz w:val="22"/>
          <w:szCs w:val="22"/>
        </w:rPr>
        <w:t>は代表理事が別に定める。</w:t>
      </w:r>
    </w:p>
    <w:p w14:paraId="49F718BC" w14:textId="77777777" w:rsidR="00F41A20" w:rsidRPr="00BA760F" w:rsidRDefault="00F41A20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277CCE3F" w14:textId="77777777" w:rsidR="005553ED" w:rsidRPr="00BA760F" w:rsidRDefault="005553ED" w:rsidP="004A2C35">
      <w:pPr>
        <w:autoSpaceDE w:val="0"/>
        <w:autoSpaceDN w:val="0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A760F">
        <w:rPr>
          <w:rFonts w:asciiTheme="minorEastAsia" w:eastAsiaTheme="minorEastAsia" w:hAnsiTheme="minorEastAsia" w:hint="eastAsia"/>
          <w:sz w:val="22"/>
          <w:szCs w:val="22"/>
        </w:rPr>
        <w:t>附　則</w:t>
      </w:r>
    </w:p>
    <w:p w14:paraId="7A011A94" w14:textId="2CF279C5" w:rsidR="005553ED" w:rsidRPr="00BA760F" w:rsidRDefault="00D57550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この規則は、</w:t>
      </w:r>
      <w:r w:rsidRPr="00D57550">
        <w:rPr>
          <w:rFonts w:asciiTheme="minorHAnsi" w:eastAsiaTheme="minorEastAsia" w:hAnsiTheme="minorHAnsi"/>
          <w:sz w:val="22"/>
          <w:szCs w:val="22"/>
        </w:rPr>
        <w:t>20</w:t>
      </w:r>
      <w:r w:rsidR="00BA12A5">
        <w:rPr>
          <w:rFonts w:asciiTheme="minorHAnsi" w:eastAsiaTheme="minorEastAsia" w:hAnsiTheme="minorHAnsi" w:hint="eastAsia"/>
          <w:sz w:val="22"/>
          <w:szCs w:val="22"/>
        </w:rPr>
        <w:t>18</w:t>
      </w:r>
      <w:r w:rsidR="005553ED" w:rsidRPr="00D57550">
        <w:rPr>
          <w:rFonts w:asciiTheme="minorHAnsi" w:eastAsiaTheme="minorEastAsia" w:hAnsiTheme="minorHAnsi"/>
          <w:sz w:val="22"/>
          <w:szCs w:val="22"/>
        </w:rPr>
        <w:t>年</w:t>
      </w:r>
      <w:r w:rsidR="00BA12A5">
        <w:rPr>
          <w:rFonts w:asciiTheme="minorHAnsi" w:eastAsiaTheme="minorEastAsia" w:hAnsiTheme="minorHAnsi" w:hint="eastAsia"/>
          <w:sz w:val="22"/>
          <w:szCs w:val="22"/>
        </w:rPr>
        <w:t>10</w:t>
      </w:r>
      <w:r w:rsidR="005553ED" w:rsidRPr="00D57550">
        <w:rPr>
          <w:rFonts w:asciiTheme="minorHAnsi" w:eastAsiaTheme="minorEastAsia" w:hAnsiTheme="minorHAnsi"/>
          <w:sz w:val="22"/>
          <w:szCs w:val="22"/>
        </w:rPr>
        <w:t>月</w:t>
      </w:r>
      <w:r w:rsidR="00BA12A5">
        <w:rPr>
          <w:rFonts w:asciiTheme="minorHAnsi" w:eastAsiaTheme="minorEastAsia" w:hAnsiTheme="minorHAnsi" w:hint="eastAsia"/>
          <w:sz w:val="22"/>
          <w:szCs w:val="22"/>
        </w:rPr>
        <w:t>1</w:t>
      </w:r>
      <w:r w:rsidR="005553ED" w:rsidRPr="00D57550">
        <w:rPr>
          <w:rFonts w:asciiTheme="minorHAnsi" w:eastAsiaTheme="minorEastAsia" w:hAnsiTheme="minorHAnsi"/>
          <w:sz w:val="22"/>
          <w:szCs w:val="22"/>
        </w:rPr>
        <w:t>日</w:t>
      </w:r>
      <w:r w:rsidR="005553ED" w:rsidRPr="00BA760F">
        <w:rPr>
          <w:rFonts w:asciiTheme="minorEastAsia" w:eastAsiaTheme="minorEastAsia" w:hAnsiTheme="minorEastAsia" w:hint="eastAsia"/>
          <w:sz w:val="22"/>
          <w:szCs w:val="22"/>
        </w:rPr>
        <w:t>から施行する。</w:t>
      </w:r>
    </w:p>
    <w:p w14:paraId="17659BDA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3018A5E1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3CA07E9B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7425E04A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6C1A6ADF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4C82CDBE" w14:textId="77777777" w:rsidR="005553ED" w:rsidRPr="00BA760F" w:rsidRDefault="005553ED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511BDF0B" w14:textId="77777777" w:rsidR="004A2C35" w:rsidRPr="00BA760F" w:rsidRDefault="004A2C35" w:rsidP="004A2C35">
      <w:pPr>
        <w:autoSpaceDE w:val="0"/>
        <w:autoSpaceDN w:val="0"/>
        <w:ind w:leftChars="0"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35488DDA" w14:textId="77777777" w:rsidR="004A2C35" w:rsidRDefault="004A2C35" w:rsidP="004A2C35">
      <w:pPr>
        <w:autoSpaceDE w:val="0"/>
        <w:autoSpaceDN w:val="0"/>
        <w:ind w:leftChars="0" w:left="210" w:hangingChars="100" w:hanging="210"/>
      </w:pPr>
    </w:p>
    <w:p w14:paraId="3B76AA67" w14:textId="77777777" w:rsidR="009676B4" w:rsidRDefault="009676B4" w:rsidP="004A2C35">
      <w:pPr>
        <w:autoSpaceDE w:val="0"/>
        <w:autoSpaceDN w:val="0"/>
        <w:ind w:leftChars="0" w:left="210" w:hangingChars="100" w:hanging="210"/>
      </w:pPr>
    </w:p>
    <w:p w14:paraId="527412D3" w14:textId="77777777" w:rsidR="009676B4" w:rsidRDefault="009676B4" w:rsidP="004A2C35">
      <w:pPr>
        <w:autoSpaceDE w:val="0"/>
        <w:autoSpaceDN w:val="0"/>
        <w:ind w:leftChars="0" w:left="210" w:hangingChars="100" w:hanging="210"/>
      </w:pPr>
    </w:p>
    <w:p w14:paraId="4A030796" w14:textId="77777777" w:rsidR="00F41A20" w:rsidRDefault="00F41A20">
      <w:pPr>
        <w:ind w:leftChars="0" w:left="0"/>
        <w:jc w:val="left"/>
      </w:pPr>
      <w: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3ED" w14:paraId="66EF2F68" w14:textId="77777777" w:rsidTr="00F41A20">
        <w:tc>
          <w:tcPr>
            <w:tcW w:w="8386" w:type="dxa"/>
          </w:tcPr>
          <w:p w14:paraId="7146E4A6" w14:textId="77777777" w:rsidR="00A7016B" w:rsidRDefault="00A7016B" w:rsidP="00690991">
            <w:pPr>
              <w:autoSpaceDE w:val="0"/>
              <w:autoSpaceDN w:val="0"/>
              <w:spacing w:beforeLines="50" w:before="182"/>
              <w:ind w:leftChars="50" w:left="315" w:rightChars="50" w:right="105" w:hangingChars="100" w:hanging="210"/>
              <w:jc w:val="center"/>
            </w:pPr>
          </w:p>
          <w:p w14:paraId="47BEA85E" w14:textId="77777777" w:rsidR="00F41A20" w:rsidRPr="00E6296B" w:rsidRDefault="00BA760F" w:rsidP="00690991">
            <w:pPr>
              <w:autoSpaceDE w:val="0"/>
              <w:autoSpaceDN w:val="0"/>
              <w:spacing w:beforeLines="50" w:before="182"/>
              <w:ind w:leftChars="50" w:left="345" w:rightChars="50" w:right="105" w:hangingChars="100" w:hanging="240"/>
              <w:jc w:val="center"/>
              <w:rPr>
                <w:sz w:val="24"/>
                <w:szCs w:val="24"/>
              </w:rPr>
            </w:pPr>
            <w:r w:rsidRPr="00E6296B">
              <w:rPr>
                <w:rFonts w:hint="eastAsia"/>
                <w:sz w:val="24"/>
                <w:szCs w:val="24"/>
              </w:rPr>
              <w:t>一般社団法人日本周麻酔期看護学会</w:t>
            </w:r>
          </w:p>
          <w:p w14:paraId="784E05EC" w14:textId="77777777" w:rsidR="005553ED" w:rsidRPr="00E6296B" w:rsidRDefault="00793966" w:rsidP="00690991">
            <w:pPr>
              <w:autoSpaceDE w:val="0"/>
              <w:autoSpaceDN w:val="0"/>
              <w:spacing w:beforeLines="50" w:before="182"/>
              <w:ind w:leftChars="50" w:left="345" w:rightChars="50" w:right="105" w:hangingChars="100" w:hanging="240"/>
              <w:jc w:val="center"/>
              <w:rPr>
                <w:sz w:val="24"/>
                <w:szCs w:val="24"/>
              </w:rPr>
            </w:pPr>
            <w:r w:rsidRPr="00E6296B">
              <w:rPr>
                <w:rFonts w:hint="eastAsia"/>
                <w:sz w:val="24"/>
                <w:szCs w:val="24"/>
              </w:rPr>
              <w:t>入社</w:t>
            </w:r>
            <w:r w:rsidR="005553ED" w:rsidRPr="00E6296B">
              <w:rPr>
                <w:rFonts w:hint="eastAsia"/>
                <w:sz w:val="24"/>
                <w:szCs w:val="24"/>
              </w:rPr>
              <w:t>申込書</w:t>
            </w:r>
          </w:p>
          <w:p w14:paraId="64461E87" w14:textId="77777777" w:rsidR="00F41A20" w:rsidRPr="00E6296B" w:rsidRDefault="00F41A20" w:rsidP="00690991">
            <w:pPr>
              <w:autoSpaceDE w:val="0"/>
              <w:autoSpaceDN w:val="0"/>
              <w:spacing w:beforeLines="50" w:before="182"/>
              <w:ind w:leftChars="50" w:left="345" w:rightChars="50" w:right="105" w:hangingChars="100" w:hanging="240"/>
              <w:jc w:val="center"/>
              <w:rPr>
                <w:sz w:val="24"/>
                <w:szCs w:val="24"/>
              </w:rPr>
            </w:pPr>
          </w:p>
          <w:p w14:paraId="710DFB2E" w14:textId="77777777" w:rsidR="005553ED" w:rsidRPr="00E6296B" w:rsidRDefault="005553ED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53ED">
              <w:rPr>
                <w:rFonts w:hint="eastAsia"/>
                <w:sz w:val="18"/>
                <w:szCs w:val="18"/>
              </w:rPr>
              <w:t xml:space="preserve">　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私は、貴</w:t>
            </w:r>
            <w:r w:rsidR="00BA760F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の正</w:t>
            </w:r>
            <w:r w:rsidR="00793966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社員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として</w:t>
            </w:r>
            <w:r w:rsidR="00793966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入社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したいので、下記</w:t>
            </w:r>
            <w:r w:rsidR="00E629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のよう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申し込みます。</w:t>
            </w:r>
          </w:p>
          <w:p w14:paraId="406A0142" w14:textId="77777777" w:rsidR="00F41A20" w:rsidRPr="00E6296B" w:rsidRDefault="00F41A20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BF0A08" w14:textId="77777777" w:rsidR="005553ED" w:rsidRPr="00E6296B" w:rsidRDefault="005553ED" w:rsidP="00690991">
            <w:pPr>
              <w:autoSpaceDE w:val="0"/>
              <w:autoSpaceDN w:val="0"/>
              <w:ind w:leftChars="50" w:left="325" w:rightChars="50" w:right="105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14:paraId="64F0B291" w14:textId="77777777" w:rsidR="00F41A20" w:rsidRPr="00E6296B" w:rsidRDefault="00F41A20" w:rsidP="00690991">
            <w:pPr>
              <w:autoSpaceDE w:val="0"/>
              <w:autoSpaceDN w:val="0"/>
              <w:ind w:leftChars="50" w:left="325" w:rightChars="50" w:right="105" w:hangingChars="100" w:hanging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4078" w14:textId="77777777" w:rsidR="005553ED" w:rsidRPr="00E6296B" w:rsidRDefault="005553ED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41A20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・住所（自宅）：</w:t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B58DC43" w14:textId="77777777" w:rsidR="00A7016B" w:rsidRPr="00E6296B" w:rsidRDefault="00A7016B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06D7AB" w14:textId="77777777" w:rsidR="00F41A20" w:rsidRPr="00E6296B" w:rsidRDefault="00F41A20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・氏　　　名　：</w:t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="00E629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7016B" w:rsidRPr="00E6296B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A7016B" w:rsidRPr="00E6296B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="00A7016B" w:rsidRPr="00E6296B">
              <w:rPr>
                <w:rFonts w:asciiTheme="minorEastAsia" w:eastAsiaTheme="minorEastAsia" w:hAnsiTheme="minorEastAsia" w:hint="eastAsia"/>
                <w:position w:val="2"/>
                <w:sz w:val="22"/>
                <w:szCs w:val="22"/>
              </w:rPr>
              <w:instrText>印</w:instrText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="00A7016B" w:rsidRPr="00E6296B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</w:p>
          <w:p w14:paraId="508CC4EA" w14:textId="77777777" w:rsidR="00A7016B" w:rsidRPr="00E6296B" w:rsidRDefault="00F41A20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36B2058" w14:textId="77777777" w:rsidR="00F41A20" w:rsidRPr="00E6296B" w:rsidRDefault="00A7016B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41A20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・連　絡　先　：Mail </w:t>
            </w:r>
          </w:p>
          <w:p w14:paraId="7FC4B9EA" w14:textId="77777777" w:rsidR="00F41A20" w:rsidRPr="00E6296B" w:rsidRDefault="00F41A20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：電話</w:t>
            </w:r>
          </w:p>
          <w:p w14:paraId="391D4011" w14:textId="77777777" w:rsidR="00F41A20" w:rsidRPr="00E6296B" w:rsidRDefault="00F41A20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2FA1F8" w14:textId="77777777" w:rsidR="00F41A20" w:rsidRPr="00E6296B" w:rsidRDefault="00F41A20" w:rsidP="00F41A20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・所属機関名　：</w:t>
            </w:r>
          </w:p>
          <w:p w14:paraId="6865801B" w14:textId="77777777" w:rsidR="00A7016B" w:rsidRPr="00E6296B" w:rsidRDefault="00A7016B" w:rsidP="00F41A20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F083EC" w14:textId="77777777" w:rsidR="00F41A20" w:rsidRPr="00E6296B" w:rsidRDefault="00A7016B" w:rsidP="00F41A20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41A20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・同　所在地　：　　</w:t>
            </w:r>
          </w:p>
          <w:p w14:paraId="5E01AEBA" w14:textId="77777777" w:rsidR="00A7016B" w:rsidRPr="00E6296B" w:rsidRDefault="00A7016B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199060B" w14:textId="77777777" w:rsidR="00A7016B" w:rsidRPr="00E6296B" w:rsidRDefault="00A7016B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8979C2" w14:textId="77777777" w:rsidR="005553ED" w:rsidRPr="00E6296B" w:rsidRDefault="005553ED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7016B" w:rsidRPr="00E6296B">
              <w:rPr>
                <w:rFonts w:asciiTheme="minorHAnsi" w:eastAsiaTheme="minorEastAsia" w:hAnsiTheme="minorHAnsi"/>
                <w:sz w:val="22"/>
                <w:szCs w:val="22"/>
              </w:rPr>
              <w:t>2019</w:t>
            </w:r>
            <w:r w:rsidRPr="00E6296B">
              <w:rPr>
                <w:rFonts w:asciiTheme="minorHAnsi" w:eastAsiaTheme="minorEastAsia" w:hAnsiTheme="minorHAnsi"/>
                <w:sz w:val="22"/>
                <w:szCs w:val="22"/>
              </w:rPr>
              <w:t>年</w:t>
            </w:r>
            <w:r w:rsidR="00E6296B">
              <w:rPr>
                <w:rFonts w:asciiTheme="minorHAnsi" w:eastAsiaTheme="minorEastAsia" w:hAnsiTheme="minorHAnsi" w:hint="eastAsia"/>
                <w:sz w:val="22"/>
                <w:szCs w:val="22"/>
              </w:rPr>
              <w:t>○</w:t>
            </w:r>
            <w:r w:rsidRPr="00E6296B">
              <w:rPr>
                <w:rFonts w:asciiTheme="minorHAnsi" w:eastAsiaTheme="minorEastAsia" w:hAnsiTheme="minorHAnsi"/>
                <w:sz w:val="22"/>
                <w:szCs w:val="22"/>
              </w:rPr>
              <w:t>月</w:t>
            </w:r>
            <w:r w:rsidR="00E6296B">
              <w:rPr>
                <w:rFonts w:asciiTheme="minorHAnsi" w:eastAsiaTheme="minorEastAsia" w:hAnsiTheme="minorHAnsi" w:hint="eastAsia"/>
                <w:sz w:val="22"/>
                <w:szCs w:val="22"/>
              </w:rPr>
              <w:t>○</w:t>
            </w:r>
            <w:r w:rsidRPr="00E6296B">
              <w:rPr>
                <w:rFonts w:asciiTheme="minorHAnsi" w:eastAsiaTheme="minorEastAsia" w:hAnsiTheme="minorHAnsi"/>
                <w:sz w:val="22"/>
                <w:szCs w:val="22"/>
              </w:rPr>
              <w:t>日</w:t>
            </w:r>
          </w:p>
          <w:p w14:paraId="4310F64C" w14:textId="77777777" w:rsidR="005553ED" w:rsidRPr="00E6296B" w:rsidRDefault="005553ED" w:rsidP="00A7016B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</w:t>
            </w:r>
          </w:p>
          <w:p w14:paraId="7CC59959" w14:textId="77777777" w:rsidR="00A7016B" w:rsidRPr="00E6296B" w:rsidRDefault="00A7016B" w:rsidP="00A7016B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98E012" w14:textId="77777777" w:rsidR="005553ED" w:rsidRPr="00E6296B" w:rsidRDefault="005553ED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A760F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一般社団法人日本周麻酔期看護学会</w:t>
            </w:r>
          </w:p>
          <w:p w14:paraId="5AD8EC60" w14:textId="77777777" w:rsidR="005553ED" w:rsidRPr="00E6296B" w:rsidRDefault="005553ED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代表理事</w:t>
            </w:r>
            <w:r w:rsidR="00A701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長坂　安子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殿</w:t>
            </w:r>
          </w:p>
          <w:p w14:paraId="4EF116E9" w14:textId="77777777" w:rsidR="00A7016B" w:rsidRPr="00E6296B" w:rsidRDefault="00A7016B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08C20A" w14:textId="77777777" w:rsidR="00A7016B" w:rsidRPr="00E6296B" w:rsidRDefault="00A7016B" w:rsidP="00690991">
            <w:pPr>
              <w:autoSpaceDE w:val="0"/>
              <w:autoSpaceDN w:val="0"/>
              <w:ind w:leftChars="50" w:left="325" w:rightChars="50" w:right="105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08A17E" w14:textId="77777777" w:rsidR="00A7016B" w:rsidRDefault="00A7016B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sz w:val="18"/>
                <w:szCs w:val="18"/>
              </w:rPr>
            </w:pPr>
          </w:p>
          <w:p w14:paraId="672850E3" w14:textId="77777777" w:rsidR="00A7016B" w:rsidRDefault="00A7016B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sz w:val="18"/>
                <w:szCs w:val="18"/>
              </w:rPr>
            </w:pPr>
          </w:p>
          <w:p w14:paraId="10B406E2" w14:textId="77777777" w:rsidR="00A7016B" w:rsidRDefault="00A7016B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sz w:val="18"/>
                <w:szCs w:val="18"/>
              </w:rPr>
            </w:pPr>
          </w:p>
          <w:p w14:paraId="6578CD96" w14:textId="77777777" w:rsidR="00A7016B" w:rsidRDefault="00A7016B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sz w:val="18"/>
                <w:szCs w:val="18"/>
              </w:rPr>
            </w:pPr>
          </w:p>
          <w:p w14:paraId="6673EA40" w14:textId="77777777" w:rsidR="00A7016B" w:rsidRDefault="00A7016B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sz w:val="18"/>
                <w:szCs w:val="18"/>
              </w:rPr>
            </w:pPr>
          </w:p>
          <w:p w14:paraId="07EE95A2" w14:textId="77777777" w:rsidR="00A7016B" w:rsidRPr="005553ED" w:rsidRDefault="00A7016B" w:rsidP="00690991">
            <w:pPr>
              <w:autoSpaceDE w:val="0"/>
              <w:autoSpaceDN w:val="0"/>
              <w:ind w:leftChars="50" w:left="285" w:rightChars="50" w:right="105" w:hangingChars="100" w:hanging="180"/>
              <w:rPr>
                <w:sz w:val="18"/>
                <w:szCs w:val="18"/>
              </w:rPr>
            </w:pPr>
          </w:p>
        </w:tc>
      </w:tr>
    </w:tbl>
    <w:p w14:paraId="00FA9488" w14:textId="77777777" w:rsidR="005553ED" w:rsidRDefault="005553ED" w:rsidP="004A2C35">
      <w:pPr>
        <w:autoSpaceDE w:val="0"/>
        <w:autoSpaceDN w:val="0"/>
        <w:ind w:leftChars="0" w:left="210" w:hangingChars="100" w:hanging="210"/>
      </w:pPr>
    </w:p>
    <w:p w14:paraId="2820E087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Lines="50" w:before="182"/>
        <w:ind w:leftChars="50" w:left="315" w:rightChars="50" w:right="105" w:hangingChars="100" w:hanging="210"/>
        <w:jc w:val="left"/>
      </w:pPr>
    </w:p>
    <w:p w14:paraId="10525A96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Lines="50" w:before="182"/>
        <w:ind w:leftChars="50" w:left="345" w:rightChars="50" w:right="105" w:hangingChars="100" w:hanging="240"/>
        <w:jc w:val="center"/>
        <w:rPr>
          <w:sz w:val="24"/>
          <w:szCs w:val="24"/>
        </w:rPr>
      </w:pPr>
      <w:r w:rsidRPr="00A7016B">
        <w:rPr>
          <w:rFonts w:hint="eastAsia"/>
          <w:sz w:val="24"/>
          <w:szCs w:val="24"/>
        </w:rPr>
        <w:t>一般社団法人日本周麻酔期看護学会</w:t>
      </w:r>
    </w:p>
    <w:p w14:paraId="4269ECAB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Lines="50" w:before="182"/>
        <w:ind w:leftChars="50" w:left="345" w:rightChars="50" w:right="105" w:hangingChars="100" w:hanging="240"/>
        <w:jc w:val="center"/>
        <w:rPr>
          <w:sz w:val="24"/>
          <w:szCs w:val="24"/>
        </w:rPr>
      </w:pPr>
      <w:r w:rsidRPr="00A7016B">
        <w:rPr>
          <w:rFonts w:hint="eastAsia"/>
          <w:sz w:val="24"/>
          <w:szCs w:val="24"/>
        </w:rPr>
        <w:t>入社申込書</w:t>
      </w:r>
    </w:p>
    <w:p w14:paraId="74A938D8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Lines="50" w:before="182"/>
        <w:ind w:leftChars="50" w:left="315" w:rightChars="50" w:right="105" w:hangingChars="100" w:hanging="210"/>
        <w:jc w:val="left"/>
      </w:pPr>
    </w:p>
    <w:p w14:paraId="1AF69B06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rFonts w:asciiTheme="minorEastAsia" w:eastAsiaTheme="minorEastAsia" w:hAnsiTheme="minorEastAsia"/>
          <w:sz w:val="22"/>
          <w:szCs w:val="22"/>
        </w:rPr>
      </w:pPr>
      <w:r w:rsidRPr="005553ED">
        <w:rPr>
          <w:rFonts w:hint="eastAsia"/>
          <w:sz w:val="18"/>
          <w:szCs w:val="18"/>
        </w:rPr>
        <w:t xml:space="preserve">　</w: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t>弊社は、貴学会の正社員として入社したいので、</w:t>
      </w:r>
      <w:r>
        <w:rPr>
          <w:rFonts w:asciiTheme="minorEastAsia" w:eastAsiaTheme="minorEastAsia" w:hAnsiTheme="minorEastAsia" w:hint="eastAsia"/>
          <w:sz w:val="22"/>
          <w:szCs w:val="22"/>
        </w:rPr>
        <w:t>下記のよう</w: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t>申し込みます。</w:t>
      </w:r>
    </w:p>
    <w:p w14:paraId="01A60608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9421402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70665EC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B80E1D5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A646CB8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・所　在　地：　</w:t>
      </w:r>
    </w:p>
    <w:p w14:paraId="49AB7522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1B96C39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・団　体　名：　　　　　　　　　　　　　　　　　　　　　　　　</w:t>
      </w:r>
      <w:r w:rsidRPr="00A7016B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A7016B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A7016B">
        <w:rPr>
          <w:rFonts w:asciiTheme="minorEastAsia" w:eastAsiaTheme="minorEastAsia" w:hAnsiTheme="minorEastAsia" w:hint="eastAsia"/>
          <w:position w:val="2"/>
          <w:sz w:val="22"/>
          <w:szCs w:val="22"/>
        </w:rPr>
        <w:instrText>印</w:instrTex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A7016B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51799C80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6296B">
        <w:rPr>
          <w:rFonts w:asciiTheme="minorEastAsia" w:eastAsiaTheme="minorEastAsia" w:hAnsiTheme="minorEastAsia" w:hint="eastAsia"/>
          <w:sz w:val="22"/>
          <w:szCs w:val="22"/>
        </w:rPr>
        <w:t>代表者名　：</w:t>
      </w:r>
    </w:p>
    <w:p w14:paraId="4175B384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B74A0B3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・担当者名　：　　</w:t>
      </w:r>
    </w:p>
    <w:p w14:paraId="2445D363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5CB4712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・連　絡　先：Mail </w:t>
      </w:r>
    </w:p>
    <w:p w14:paraId="027249AC" w14:textId="77777777" w:rsidR="00E6296B" w:rsidRDefault="00A7016B" w:rsidP="00E6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/>
          <w:sz w:val="22"/>
          <w:szCs w:val="22"/>
        </w:rPr>
        <w:t xml:space="preserve">               </w: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t>：電話</w:t>
      </w:r>
    </w:p>
    <w:p w14:paraId="7580ED93" w14:textId="77777777" w:rsidR="00E6296B" w:rsidRDefault="00E6296B" w:rsidP="00E6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27130B" w14:textId="77777777" w:rsidR="00A7016B" w:rsidRPr="00A7016B" w:rsidRDefault="00E6296B" w:rsidP="00E6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</w:t>
      </w:r>
      <w:r w:rsidR="00A7016B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6C127A77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BF10F9C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9F08833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BA5CCAA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7016B">
        <w:rPr>
          <w:rFonts w:asciiTheme="minorEastAsia" w:eastAsiaTheme="minorEastAsia" w:hAnsiTheme="minorEastAsia"/>
          <w:sz w:val="22"/>
          <w:szCs w:val="22"/>
        </w:rPr>
        <w:t>2019年</w: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Pr="00A7016B">
        <w:rPr>
          <w:rFonts w:asciiTheme="minorEastAsia" w:eastAsiaTheme="minorEastAsia" w:hAnsiTheme="minorEastAsia"/>
          <w:sz w:val="22"/>
          <w:szCs w:val="22"/>
        </w:rPr>
        <w:t>月</w:t>
      </w:r>
      <w:r w:rsidRPr="00A7016B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Pr="00A7016B">
        <w:rPr>
          <w:rFonts w:asciiTheme="minorEastAsia" w:eastAsiaTheme="minorEastAsia" w:hAnsiTheme="minorEastAsia"/>
          <w:sz w:val="22"/>
          <w:szCs w:val="22"/>
        </w:rPr>
        <w:t>日</w:t>
      </w:r>
    </w:p>
    <w:p w14:paraId="52A9822E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14:paraId="4BF3F241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8A195C1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　　一般社団法人日本周麻酔期看護学会</w:t>
      </w:r>
    </w:p>
    <w:p w14:paraId="19FB0DC5" w14:textId="77777777" w:rsidR="00A7016B" w:rsidRP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325" w:rightChars="50" w:right="105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7016B">
        <w:rPr>
          <w:rFonts w:asciiTheme="minorEastAsia" w:eastAsiaTheme="minorEastAsia" w:hAnsiTheme="minorEastAsia" w:hint="eastAsia"/>
          <w:sz w:val="22"/>
          <w:szCs w:val="22"/>
        </w:rPr>
        <w:t xml:space="preserve">　　　　　代表理事　長坂　安子　殿</w:t>
      </w:r>
    </w:p>
    <w:p w14:paraId="4F4BED52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sz w:val="18"/>
          <w:szCs w:val="18"/>
        </w:rPr>
      </w:pPr>
    </w:p>
    <w:p w14:paraId="2EDC49D1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sz w:val="18"/>
          <w:szCs w:val="18"/>
        </w:rPr>
      </w:pPr>
    </w:p>
    <w:p w14:paraId="5408A766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sz w:val="18"/>
          <w:szCs w:val="18"/>
        </w:rPr>
      </w:pPr>
    </w:p>
    <w:p w14:paraId="6B0AD10A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sz w:val="18"/>
          <w:szCs w:val="18"/>
        </w:rPr>
      </w:pPr>
    </w:p>
    <w:p w14:paraId="1902566F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sz w:val="18"/>
          <w:szCs w:val="18"/>
        </w:rPr>
      </w:pPr>
    </w:p>
    <w:p w14:paraId="09BAA616" w14:textId="77777777" w:rsidR="00A7016B" w:rsidRDefault="00A7016B" w:rsidP="00A70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Chars="50" w:left="285" w:rightChars="50" w:right="105" w:hangingChars="100" w:hanging="180"/>
        <w:jc w:val="left"/>
        <w:rPr>
          <w:sz w:val="18"/>
          <w:szCs w:val="18"/>
        </w:rPr>
      </w:pPr>
    </w:p>
    <w:tbl>
      <w:tblPr>
        <w:tblStyle w:val="a4"/>
        <w:tblW w:w="0" w:type="auto"/>
        <w:tblInd w:w="94" w:type="dxa"/>
        <w:tblLook w:val="04A0" w:firstRow="1" w:lastRow="0" w:firstColumn="1" w:lastColumn="0" w:noHBand="0" w:noVBand="1"/>
      </w:tblPr>
      <w:tblGrid>
        <w:gridCol w:w="8400"/>
      </w:tblGrid>
      <w:tr w:rsidR="002F1DFC" w14:paraId="4A607E9E" w14:textId="77777777" w:rsidTr="00E6296B">
        <w:tc>
          <w:tcPr>
            <w:tcW w:w="8400" w:type="dxa"/>
          </w:tcPr>
          <w:p w14:paraId="58825196" w14:textId="77777777" w:rsidR="00E6296B" w:rsidRDefault="00E6296B" w:rsidP="00690991">
            <w:pPr>
              <w:autoSpaceDE w:val="0"/>
              <w:autoSpaceDN w:val="0"/>
              <w:spacing w:beforeLines="50" w:before="182"/>
              <w:ind w:leftChars="50" w:left="105" w:rightChars="50" w:right="105"/>
              <w:jc w:val="center"/>
            </w:pPr>
          </w:p>
          <w:p w14:paraId="1A80DF28" w14:textId="77777777" w:rsidR="00E6296B" w:rsidRPr="00E6296B" w:rsidRDefault="00BA760F" w:rsidP="00690991">
            <w:pPr>
              <w:autoSpaceDE w:val="0"/>
              <w:autoSpaceDN w:val="0"/>
              <w:spacing w:beforeLines="50" w:before="182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E6296B">
              <w:rPr>
                <w:rFonts w:hint="eastAsia"/>
                <w:sz w:val="24"/>
                <w:szCs w:val="24"/>
              </w:rPr>
              <w:t>一般社団法人日本周麻酔期看護学会</w:t>
            </w:r>
          </w:p>
          <w:p w14:paraId="5CFDB814" w14:textId="77777777" w:rsidR="002F1DFC" w:rsidRPr="00E6296B" w:rsidRDefault="007D364C" w:rsidP="00690991">
            <w:pPr>
              <w:autoSpaceDE w:val="0"/>
              <w:autoSpaceDN w:val="0"/>
              <w:spacing w:beforeLines="50" w:before="182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E6296B">
              <w:rPr>
                <w:rFonts w:hint="eastAsia"/>
                <w:sz w:val="24"/>
                <w:szCs w:val="24"/>
              </w:rPr>
              <w:t>退社</w:t>
            </w:r>
            <w:r w:rsidR="002F1DFC" w:rsidRPr="00E6296B">
              <w:rPr>
                <w:rFonts w:hint="eastAsia"/>
                <w:sz w:val="24"/>
                <w:szCs w:val="24"/>
              </w:rPr>
              <w:t>届</w:t>
            </w:r>
          </w:p>
          <w:p w14:paraId="0C8BBA19" w14:textId="77777777" w:rsidR="00E6296B" w:rsidRDefault="00E6296B" w:rsidP="00690991">
            <w:pPr>
              <w:autoSpaceDE w:val="0"/>
              <w:autoSpaceDN w:val="0"/>
              <w:spacing w:beforeLines="50" w:before="182"/>
              <w:ind w:leftChars="50" w:left="105" w:rightChars="50" w:right="105"/>
              <w:jc w:val="center"/>
            </w:pPr>
          </w:p>
          <w:p w14:paraId="676F1AF6" w14:textId="77777777" w:rsidR="002F1DFC" w:rsidRPr="00E6296B" w:rsidRDefault="002F1DFC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FC">
              <w:rPr>
                <w:rFonts w:hint="eastAsia"/>
                <w:sz w:val="18"/>
                <w:szCs w:val="18"/>
              </w:rPr>
              <w:t xml:space="preserve">　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私は、貴</w:t>
            </w:r>
            <w:r w:rsidR="00BA760F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の正</w:t>
            </w:r>
            <w:r w:rsidR="00793966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社員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（特別</w:t>
            </w:r>
            <w:r w:rsidR="00793966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社員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）を</w:t>
            </w:r>
            <w:r w:rsidR="007D364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退社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したいので</w:t>
            </w:r>
            <w:r w:rsidR="00E629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、ここに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届</w:t>
            </w:r>
            <w:r w:rsidR="00E629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け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出ます。</w:t>
            </w:r>
          </w:p>
          <w:p w14:paraId="2C6A2CF4" w14:textId="77777777" w:rsidR="00E6296B" w:rsidRPr="00E6296B" w:rsidRDefault="00E6296B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4B6177" w14:textId="77777777" w:rsidR="00E6296B" w:rsidRPr="00E6296B" w:rsidRDefault="00E6296B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E6B705" w14:textId="77777777" w:rsidR="002F1DFC" w:rsidRPr="00E6296B" w:rsidRDefault="002F1DFC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629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7D364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退社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予定期日　</w:t>
            </w:r>
            <w:r w:rsidR="00E6296B" w:rsidRPr="00E6296B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  <w:r w:rsidRPr="00E6296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14:paraId="3C081BC7" w14:textId="77777777" w:rsidR="00E6296B" w:rsidRPr="00E6296B" w:rsidRDefault="00E6296B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E64CE" w14:textId="77777777" w:rsidR="00E6296B" w:rsidRDefault="00E6296B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0DFF91" w14:textId="77777777" w:rsidR="00E6296B" w:rsidRPr="00E6296B" w:rsidRDefault="00E6296B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121127" w14:textId="77777777" w:rsidR="002F1DFC" w:rsidRPr="00E6296B" w:rsidRDefault="002F1DFC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E6296B" w:rsidRPr="00E6296B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  <w:r w:rsidRPr="00E6296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年　　月　　日</w:t>
            </w:r>
          </w:p>
          <w:p w14:paraId="7B28D6D6" w14:textId="77777777" w:rsidR="00E6296B" w:rsidRPr="00E6296B" w:rsidRDefault="00E6296B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C6CF7E" w14:textId="77777777" w:rsidR="00E6296B" w:rsidRPr="00E6296B" w:rsidRDefault="00E6296B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="002F1DF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住所（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団体の場合は</w:t>
            </w:r>
            <w:r w:rsidR="002F1DF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所在地）　</w:t>
            </w:r>
          </w:p>
          <w:p w14:paraId="2E130970" w14:textId="77777777" w:rsidR="002F1DFC" w:rsidRPr="00E6296B" w:rsidRDefault="002F1DFC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14:paraId="2B5DE069" w14:textId="77777777" w:rsidR="002F1DFC" w:rsidRPr="00E6296B" w:rsidRDefault="00E6296B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="002F1DF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氏名（法人名・代表者名）　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</w:t>
            </w:r>
            <w:r w:rsidR="002F1DF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㊞</w:t>
            </w:r>
          </w:p>
          <w:p w14:paraId="4B76E400" w14:textId="77777777" w:rsidR="00E6296B" w:rsidRPr="00E6296B" w:rsidRDefault="00E6296B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 </w:t>
            </w:r>
          </w:p>
          <w:p w14:paraId="2B15B542" w14:textId="77777777" w:rsidR="00E6296B" w:rsidRPr="00E6296B" w:rsidRDefault="00E6296B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 </w:t>
            </w:r>
            <w:r w:rsidR="002F1DFC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（電話</w:t>
            </w:r>
            <w:r w:rsidR="002F1DFC" w:rsidRPr="00E6296B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E6296B">
              <w:rPr>
                <w:rFonts w:asciiTheme="minorEastAsia" w:eastAsiaTheme="minorEastAsia" w:hAnsiTheme="minorEastAsia"/>
                <w:sz w:val="22"/>
                <w:szCs w:val="22"/>
              </w:rPr>
              <w:t>Mail</w:t>
            </w:r>
            <w:r w:rsidR="002F1DFC" w:rsidRPr="00E6296B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  <w:p w14:paraId="7AD775F9" w14:textId="77777777" w:rsidR="00E6296B" w:rsidRPr="00E6296B" w:rsidRDefault="00E6296B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D5B8DC" w14:textId="77777777" w:rsidR="00E6296B" w:rsidRPr="00E6296B" w:rsidRDefault="00E6296B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219CE0" w14:textId="77777777" w:rsidR="002F1DFC" w:rsidRPr="00E6296B" w:rsidRDefault="002F1DFC" w:rsidP="00E6296B">
            <w:pPr>
              <w:wordWrap w:val="0"/>
              <w:autoSpaceDE w:val="0"/>
              <w:autoSpaceDN w:val="0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</w:p>
          <w:p w14:paraId="648C05C1" w14:textId="77777777" w:rsidR="002F1DFC" w:rsidRPr="00E6296B" w:rsidRDefault="002F1DFC" w:rsidP="00690991">
            <w:pPr>
              <w:autoSpaceDE w:val="0"/>
              <w:autoSpaceDN w:val="0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A760F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一般社団法人日本周麻酔期看護学会</w:t>
            </w:r>
          </w:p>
          <w:p w14:paraId="6AC5A8C8" w14:textId="77777777" w:rsidR="002F1DFC" w:rsidRPr="00E6296B" w:rsidRDefault="002F1DFC" w:rsidP="00690991">
            <w:pPr>
              <w:autoSpaceDE w:val="0"/>
              <w:autoSpaceDN w:val="0"/>
              <w:spacing w:afterLines="50" w:after="182"/>
              <w:ind w:leftChars="50" w:left="105" w:rightChars="50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代表理事</w:t>
            </w:r>
            <w:r w:rsidR="00E6296B"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長坂　安子</w:t>
            </w:r>
            <w:r w:rsidRPr="00E6296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殿</w:t>
            </w:r>
          </w:p>
          <w:p w14:paraId="3BE90189" w14:textId="77777777" w:rsidR="00E6296B" w:rsidRDefault="00E6296B" w:rsidP="00690991">
            <w:pPr>
              <w:autoSpaceDE w:val="0"/>
              <w:autoSpaceDN w:val="0"/>
              <w:spacing w:afterLines="50" w:after="182"/>
              <w:ind w:leftChars="50" w:left="105" w:rightChars="50" w:right="105"/>
              <w:rPr>
                <w:sz w:val="18"/>
                <w:szCs w:val="18"/>
              </w:rPr>
            </w:pPr>
          </w:p>
          <w:p w14:paraId="74ECA86D" w14:textId="77777777" w:rsidR="00E6296B" w:rsidRDefault="00E6296B" w:rsidP="00690991">
            <w:pPr>
              <w:autoSpaceDE w:val="0"/>
              <w:autoSpaceDN w:val="0"/>
              <w:spacing w:afterLines="50" w:after="182"/>
              <w:ind w:leftChars="50" w:left="105" w:rightChars="50" w:right="105"/>
              <w:rPr>
                <w:sz w:val="18"/>
                <w:szCs w:val="18"/>
              </w:rPr>
            </w:pPr>
          </w:p>
          <w:p w14:paraId="36065EA0" w14:textId="77777777" w:rsidR="00E6296B" w:rsidRDefault="00E6296B" w:rsidP="00690991">
            <w:pPr>
              <w:autoSpaceDE w:val="0"/>
              <w:autoSpaceDN w:val="0"/>
              <w:spacing w:afterLines="50" w:after="182"/>
              <w:ind w:leftChars="50" w:left="105" w:rightChars="50" w:right="105"/>
              <w:rPr>
                <w:sz w:val="18"/>
                <w:szCs w:val="18"/>
              </w:rPr>
            </w:pPr>
          </w:p>
          <w:p w14:paraId="2D68F1E0" w14:textId="77777777" w:rsidR="00E6296B" w:rsidRDefault="00E6296B" w:rsidP="00690991">
            <w:pPr>
              <w:autoSpaceDE w:val="0"/>
              <w:autoSpaceDN w:val="0"/>
              <w:spacing w:afterLines="50" w:after="182"/>
              <w:ind w:leftChars="50" w:left="105" w:rightChars="50" w:right="105"/>
            </w:pPr>
          </w:p>
          <w:p w14:paraId="2E13D85F" w14:textId="77777777" w:rsidR="00E6296B" w:rsidRDefault="00E6296B" w:rsidP="00690991">
            <w:pPr>
              <w:autoSpaceDE w:val="0"/>
              <w:autoSpaceDN w:val="0"/>
              <w:spacing w:afterLines="50" w:after="182"/>
              <w:ind w:leftChars="50" w:left="105" w:rightChars="50" w:right="105"/>
            </w:pPr>
          </w:p>
        </w:tc>
      </w:tr>
    </w:tbl>
    <w:p w14:paraId="72E63F86" w14:textId="77777777" w:rsidR="002F1DFC" w:rsidRDefault="002F1DFC" w:rsidP="004A2C35">
      <w:pPr>
        <w:autoSpaceDE w:val="0"/>
        <w:autoSpaceDN w:val="0"/>
        <w:ind w:leftChars="0" w:left="0"/>
      </w:pPr>
    </w:p>
    <w:p w14:paraId="061FE681" w14:textId="77777777" w:rsidR="002F1DFC" w:rsidRDefault="002F1DFC" w:rsidP="004A2C35">
      <w:pPr>
        <w:autoSpaceDE w:val="0"/>
        <w:autoSpaceDN w:val="0"/>
        <w:ind w:leftChars="0" w:left="0"/>
        <w:jc w:val="left"/>
      </w:pPr>
    </w:p>
    <w:sectPr w:rsidR="002F1DFC" w:rsidSect="00460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861D" w14:textId="77777777" w:rsidR="008539A9" w:rsidRDefault="008539A9" w:rsidP="0045390C">
      <w:pPr>
        <w:ind w:left="1680"/>
      </w:pPr>
      <w:r>
        <w:separator/>
      </w:r>
    </w:p>
  </w:endnote>
  <w:endnote w:type="continuationSeparator" w:id="0">
    <w:p w14:paraId="6FE3AB5D" w14:textId="77777777" w:rsidR="008539A9" w:rsidRDefault="008539A9" w:rsidP="0045390C">
      <w:pPr>
        <w:ind w:left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体5">
    <w:altName w:val="ＭＳ 明朝"/>
    <w:panose1 w:val="020B0604020202020204"/>
    <w:charset w:val="80"/>
    <w:family w:val="roman"/>
    <w:pitch w:val="variable"/>
    <w:sig w:usb0="00000000" w:usb1="08070000" w:usb2="00000010" w:usb3="00000000" w:csb0="00020000" w:csb1="00000000"/>
  </w:font>
  <w:font w:name="ヒラギノ角ゴ5等幅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0DE9" w14:textId="77777777" w:rsidR="00F41A20" w:rsidRDefault="00F41A20" w:rsidP="0045390C">
    <w:pPr>
      <w:pStyle w:val="a7"/>
      <w:ind w:left="1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8E50" w14:textId="77777777" w:rsidR="00F41A20" w:rsidRDefault="00F41A20" w:rsidP="0045390C">
    <w:pPr>
      <w:pStyle w:val="a7"/>
      <w:ind w:leftChars="0" w:left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B215" w14:textId="77777777" w:rsidR="00F41A20" w:rsidRDefault="00F41A20" w:rsidP="0045390C">
    <w:pPr>
      <w:pStyle w:val="a7"/>
      <w:ind w:left="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CDE2" w14:textId="77777777" w:rsidR="008539A9" w:rsidRDefault="008539A9" w:rsidP="0045390C">
      <w:pPr>
        <w:ind w:left="1680"/>
      </w:pPr>
      <w:r>
        <w:separator/>
      </w:r>
    </w:p>
  </w:footnote>
  <w:footnote w:type="continuationSeparator" w:id="0">
    <w:p w14:paraId="287BEC37" w14:textId="77777777" w:rsidR="008539A9" w:rsidRDefault="008539A9" w:rsidP="0045390C">
      <w:pPr>
        <w:ind w:left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3C1B" w14:textId="77777777" w:rsidR="00F41A20" w:rsidRDefault="00F41A20" w:rsidP="0045390C">
    <w:pPr>
      <w:pStyle w:val="a5"/>
      <w:ind w:left="1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6161" w14:textId="77777777" w:rsidR="00F41A20" w:rsidRDefault="00F41A20" w:rsidP="00155DE2">
    <w:pPr>
      <w:pStyle w:val="a5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CE2" w14:textId="77777777" w:rsidR="00F41A20" w:rsidRDefault="00F41A20" w:rsidP="0045390C">
    <w:pPr>
      <w:pStyle w:val="a5"/>
      <w:ind w:left="1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E8D"/>
    <w:multiLevelType w:val="hybridMultilevel"/>
    <w:tmpl w:val="A50C5810"/>
    <w:lvl w:ilvl="0" w:tplc="EEB8B328">
      <w:start w:val="9"/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8E"/>
    <w:rsid w:val="00080415"/>
    <w:rsid w:val="000F5C14"/>
    <w:rsid w:val="00155DE2"/>
    <w:rsid w:val="00236D37"/>
    <w:rsid w:val="002F1DFC"/>
    <w:rsid w:val="00323AE9"/>
    <w:rsid w:val="00352F4D"/>
    <w:rsid w:val="0037591E"/>
    <w:rsid w:val="004053B0"/>
    <w:rsid w:val="004275AE"/>
    <w:rsid w:val="0045390C"/>
    <w:rsid w:val="0046068F"/>
    <w:rsid w:val="004A2C35"/>
    <w:rsid w:val="005553ED"/>
    <w:rsid w:val="005D4C58"/>
    <w:rsid w:val="006722FF"/>
    <w:rsid w:val="00690991"/>
    <w:rsid w:val="00701EA8"/>
    <w:rsid w:val="007623B8"/>
    <w:rsid w:val="00793966"/>
    <w:rsid w:val="007B5862"/>
    <w:rsid w:val="007D364C"/>
    <w:rsid w:val="008539A9"/>
    <w:rsid w:val="008B628E"/>
    <w:rsid w:val="008C22E3"/>
    <w:rsid w:val="008E143E"/>
    <w:rsid w:val="009676B4"/>
    <w:rsid w:val="009772F5"/>
    <w:rsid w:val="00A1392A"/>
    <w:rsid w:val="00A7016B"/>
    <w:rsid w:val="00B32FF3"/>
    <w:rsid w:val="00B40C6E"/>
    <w:rsid w:val="00B57F63"/>
    <w:rsid w:val="00B77778"/>
    <w:rsid w:val="00BA12A5"/>
    <w:rsid w:val="00BA760F"/>
    <w:rsid w:val="00BE6000"/>
    <w:rsid w:val="00C65614"/>
    <w:rsid w:val="00C71B83"/>
    <w:rsid w:val="00CD689F"/>
    <w:rsid w:val="00CE3FC6"/>
    <w:rsid w:val="00D430BA"/>
    <w:rsid w:val="00D4776D"/>
    <w:rsid w:val="00D57550"/>
    <w:rsid w:val="00DF312F"/>
    <w:rsid w:val="00DF5A9D"/>
    <w:rsid w:val="00E6296B"/>
    <w:rsid w:val="00EC48E8"/>
    <w:rsid w:val="00EE0DEA"/>
    <w:rsid w:val="00F41A20"/>
    <w:rsid w:val="00F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CCB83"/>
  <w15:docId w15:val="{4DC97A3A-05CE-45A9-BB72-AC8F42B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FC6"/>
    <w:pPr>
      <w:ind w:leftChars="800" w:left="800"/>
      <w:jc w:val="both"/>
    </w:pPr>
  </w:style>
  <w:style w:type="paragraph" w:styleId="1">
    <w:name w:val="heading 1"/>
    <w:basedOn w:val="a"/>
    <w:next w:val="a"/>
    <w:link w:val="10"/>
    <w:qFormat/>
    <w:rsid w:val="00CE3FC6"/>
    <w:pPr>
      <w:keepNext/>
      <w:jc w:val="center"/>
      <w:outlineLvl w:val="0"/>
    </w:pPr>
    <w:rPr>
      <w:rFonts w:ascii="ヒラギノ明朝体5" w:eastAsia="ヒラギノ明朝体5"/>
      <w:sz w:val="32"/>
    </w:rPr>
  </w:style>
  <w:style w:type="paragraph" w:styleId="2">
    <w:name w:val="heading 2"/>
    <w:basedOn w:val="a"/>
    <w:next w:val="a"/>
    <w:link w:val="20"/>
    <w:qFormat/>
    <w:rsid w:val="00CE3FC6"/>
    <w:pPr>
      <w:keepNext/>
      <w:outlineLvl w:val="1"/>
    </w:pPr>
    <w:rPr>
      <w:rFonts w:ascii="ヒラギノ角ゴ5等幅" w:eastAsia="ヒラギノ角ゴ5等幅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F312F"/>
    <w:rPr>
      <w:b/>
      <w:bCs/>
    </w:rPr>
  </w:style>
  <w:style w:type="paragraph" w:customStyle="1" w:styleId="11">
    <w:name w:val="スタイル1"/>
    <w:basedOn w:val="a"/>
    <w:qFormat/>
    <w:rsid w:val="00CE3FC6"/>
    <w:pPr>
      <w:ind w:leftChars="300" w:left="1000" w:rightChars="100" w:right="100" w:hangingChars="700" w:hanging="700"/>
    </w:pPr>
    <w:rPr>
      <w:rFonts w:hAnsi="ＭＳ 明朝"/>
    </w:rPr>
  </w:style>
  <w:style w:type="character" w:customStyle="1" w:styleId="10">
    <w:name w:val="見出し 1 (文字)"/>
    <w:basedOn w:val="a0"/>
    <w:link w:val="1"/>
    <w:rsid w:val="00CE3FC6"/>
    <w:rPr>
      <w:rFonts w:ascii="ヒラギノ明朝体5" w:eastAsia="ヒラギノ明朝体5"/>
      <w:sz w:val="32"/>
    </w:rPr>
  </w:style>
  <w:style w:type="character" w:customStyle="1" w:styleId="20">
    <w:name w:val="見出し 2 (文字)"/>
    <w:basedOn w:val="a0"/>
    <w:link w:val="2"/>
    <w:rsid w:val="00CE3FC6"/>
    <w:rPr>
      <w:rFonts w:ascii="ヒラギノ角ゴ5等幅" w:eastAsia="ヒラギノ角ゴ5等幅" w:hAnsi="Arial"/>
      <w:sz w:val="24"/>
    </w:rPr>
  </w:style>
  <w:style w:type="table" w:styleId="a4">
    <w:name w:val="Table Grid"/>
    <w:basedOn w:val="a1"/>
    <w:uiPriority w:val="59"/>
    <w:rsid w:val="0055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3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90C"/>
  </w:style>
  <w:style w:type="paragraph" w:styleId="a7">
    <w:name w:val="footer"/>
    <w:basedOn w:val="a"/>
    <w:link w:val="a8"/>
    <w:uiPriority w:val="99"/>
    <w:unhideWhenUsed/>
    <w:rsid w:val="00453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90C"/>
  </w:style>
  <w:style w:type="character" w:styleId="a9">
    <w:name w:val="page number"/>
    <w:basedOn w:val="a0"/>
    <w:semiHidden/>
    <w:rsid w:val="0045390C"/>
  </w:style>
  <w:style w:type="paragraph" w:styleId="aa">
    <w:name w:val="Balloon Text"/>
    <w:basedOn w:val="a"/>
    <w:link w:val="ab"/>
    <w:uiPriority w:val="99"/>
    <w:semiHidden/>
    <w:unhideWhenUsed/>
    <w:rsid w:val="00D4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0B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75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75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75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75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75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F41A20"/>
    <w:pPr>
      <w:jc w:val="center"/>
    </w:pPr>
    <w:rPr>
      <w:sz w:val="18"/>
      <w:szCs w:val="18"/>
    </w:rPr>
  </w:style>
  <w:style w:type="character" w:customStyle="1" w:styleId="af2">
    <w:name w:val="記 (文字)"/>
    <w:basedOn w:val="a0"/>
    <w:link w:val="af1"/>
    <w:uiPriority w:val="99"/>
    <w:rsid w:val="00F41A20"/>
    <w:rPr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F41A20"/>
    <w:pPr>
      <w:ind w:leftChars="0" w:left="0"/>
      <w:jc w:val="right"/>
    </w:pPr>
    <w:rPr>
      <w:sz w:val="18"/>
      <w:szCs w:val="18"/>
    </w:rPr>
  </w:style>
  <w:style w:type="character" w:customStyle="1" w:styleId="af4">
    <w:name w:val="結語 (文字)"/>
    <w:basedOn w:val="a0"/>
    <w:link w:val="af3"/>
    <w:uiPriority w:val="99"/>
    <w:rsid w:val="00F41A20"/>
    <w:rPr>
      <w:sz w:val="18"/>
      <w:szCs w:val="18"/>
    </w:rPr>
  </w:style>
  <w:style w:type="paragraph" w:styleId="af5">
    <w:name w:val="List Paragraph"/>
    <w:basedOn w:val="a"/>
    <w:uiPriority w:val="34"/>
    <w:qFormat/>
    <w:rsid w:val="00F41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5</cp:revision>
  <cp:lastPrinted>2019-01-27T11:30:00Z</cp:lastPrinted>
  <dcterms:created xsi:type="dcterms:W3CDTF">2019-01-28T15:42:00Z</dcterms:created>
  <dcterms:modified xsi:type="dcterms:W3CDTF">2021-01-24T08:13:00Z</dcterms:modified>
</cp:coreProperties>
</file>